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A6FB" w14:textId="66832E97" w:rsidR="00FF1934" w:rsidRDefault="00FF1934" w:rsidP="00FF1934">
      <w:pPr>
        <w:spacing w:after="0" w:line="240" w:lineRule="auto"/>
        <w:jc w:val="center"/>
        <w:rPr>
          <w:sz w:val="52"/>
          <w:szCs w:val="52"/>
        </w:rPr>
      </w:pPr>
      <w:r w:rsidRPr="00FF1934">
        <w:rPr>
          <w:sz w:val="52"/>
          <w:szCs w:val="52"/>
        </w:rPr>
        <w:t>L practice</w:t>
      </w:r>
    </w:p>
    <w:p w14:paraId="519F3869" w14:textId="77777777" w:rsidR="00FF1934" w:rsidRPr="00FF1934" w:rsidRDefault="00FF1934" w:rsidP="00FF1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2108E644" w14:textId="0F7B7943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lion and a cheetah? </w:t>
      </w:r>
    </w:p>
    <w:p w14:paraId="6D768056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pillow and blanket?   </w:t>
      </w:r>
    </w:p>
    <w:p w14:paraId="762667F0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leaf and tree? </w:t>
      </w:r>
    </w:p>
    <w:p w14:paraId="3A6E5667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lollipop and a gummy bear?   </w:t>
      </w:r>
    </w:p>
    <w:p w14:paraId="35F57CC5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towel and a sheet?   </w:t>
      </w:r>
    </w:p>
    <w:p w14:paraId="25C052C2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lizard and a snake?   </w:t>
      </w:r>
    </w:p>
    <w:p w14:paraId="5E339100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lemon and a lime?  </w:t>
      </w:r>
    </w:p>
    <w:p w14:paraId="7B4E9380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blackberry and a blueberry?  </w:t>
      </w:r>
    </w:p>
    <w:p w14:paraId="107D81ED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plane and a helicopter? </w:t>
      </w:r>
    </w:p>
    <w:p w14:paraId="39EE0E48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sled and a slide? </w:t>
      </w:r>
    </w:p>
    <w:p w14:paraId="7CA6A7EF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pencil and a marker? </w:t>
      </w:r>
    </w:p>
    <w:p w14:paraId="20857C7A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dollar and a coin? </w:t>
      </w:r>
    </w:p>
    <w:p w14:paraId="3C052984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 salad and a sandwich? </w:t>
      </w:r>
    </w:p>
    <w:p w14:paraId="2D167496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an elephant and a whale? </w:t>
      </w:r>
    </w:p>
    <w:p w14:paraId="51836AD8" w14:textId="77777777" w:rsidR="008C58C2" w:rsidRPr="00FF1934" w:rsidRDefault="008C58C2" w:rsidP="00FF19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FF1934">
        <w:rPr>
          <w:rFonts w:eastAsia="Times New Roman" w:cstheme="minorHAnsi"/>
          <w:sz w:val="24"/>
          <w:szCs w:val="24"/>
        </w:rPr>
        <w:t>What's the difference between fall and summer? </w:t>
      </w:r>
    </w:p>
    <w:p w14:paraId="39A6BDD5" w14:textId="77777777" w:rsidR="00526F77" w:rsidRDefault="00526F77"/>
    <w:sectPr w:rsidR="0052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E10C0"/>
    <w:multiLevelType w:val="hybridMultilevel"/>
    <w:tmpl w:val="7106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C2"/>
    <w:rsid w:val="00285C3C"/>
    <w:rsid w:val="00526F77"/>
    <w:rsid w:val="008C58C2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5D54"/>
  <w15:chartTrackingRefBased/>
  <w15:docId w15:val="{11FE10ED-AD85-4158-901C-AFCAC810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EmergeUser</dc:creator>
  <cp:keywords/>
  <dc:description/>
  <cp:lastModifiedBy>Strenk, Laura</cp:lastModifiedBy>
  <cp:revision>3</cp:revision>
  <dcterms:created xsi:type="dcterms:W3CDTF">2020-05-07T15:29:00Z</dcterms:created>
  <dcterms:modified xsi:type="dcterms:W3CDTF">2020-06-29T15:05:00Z</dcterms:modified>
</cp:coreProperties>
</file>